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B55CAB6" w14:textId="019B1D23" w:rsidR="0027521E" w:rsidRDefault="00361312">
      <w:r>
        <w:t>Hyvän sään aikana</w:t>
      </w:r>
    </w:p>
    <w:p w14:paraId="455E916F" w14:textId="00A858DA" w:rsidR="00361312" w:rsidRDefault="00361312">
      <w:r>
        <w:t xml:space="preserve">Sää on aina hyvä puheenaihe, olipa </w:t>
      </w:r>
      <w:r w:rsidR="00967FC4">
        <w:t>se millainen tahansa</w:t>
      </w:r>
      <w:r>
        <w:t xml:space="preserve">. </w:t>
      </w:r>
      <w:r w:rsidRPr="00361312">
        <w:rPr>
          <w:i/>
          <w:iCs/>
        </w:rPr>
        <w:t>Sää</w:t>
      </w:r>
      <w:r>
        <w:t>-sana tarkoittaa usein nimenomaan huonoa säätä etenkin suomen kaakkoismurteissa ja lähisukukielissä. Sana sinänsä kuuluu</w:t>
      </w:r>
      <w:r w:rsidR="00357C85">
        <w:t xml:space="preserve"> </w:t>
      </w:r>
      <w:r>
        <w:t xml:space="preserve">ikivanhaan perintösanastoon. Sen sijaan </w:t>
      </w:r>
      <w:r w:rsidRPr="00F9539A">
        <w:rPr>
          <w:i/>
          <w:iCs/>
        </w:rPr>
        <w:t>säätila</w:t>
      </w:r>
      <w:r w:rsidR="001E2909">
        <w:t xml:space="preserve"> </w:t>
      </w:r>
      <w:r w:rsidR="005F615D">
        <w:t>on</w:t>
      </w:r>
      <w:r w:rsidR="00AD1508">
        <w:t xml:space="preserve"> </w:t>
      </w:r>
      <w:r w:rsidR="005F615D">
        <w:t>nuori yhdyssana</w:t>
      </w:r>
      <w:r w:rsidR="00F9539A">
        <w:t>, jota on alettu käyttää vasta 1900-luvun alussa.</w:t>
      </w:r>
    </w:p>
    <w:p w14:paraId="3BCCB5ED" w14:textId="2D061505" w:rsidR="00323ECA" w:rsidRDefault="00323ECA">
      <w:r>
        <w:t xml:space="preserve">Ikivanhaa ja monimerkityksistä </w:t>
      </w:r>
      <w:r w:rsidRPr="00323ECA">
        <w:rPr>
          <w:i/>
          <w:iCs/>
        </w:rPr>
        <w:t>ilma</w:t>
      </w:r>
      <w:r>
        <w:t xml:space="preserve">-sanaa käytetään usein </w:t>
      </w:r>
      <w:r w:rsidRPr="00323ECA">
        <w:rPr>
          <w:i/>
          <w:iCs/>
        </w:rPr>
        <w:t>sään</w:t>
      </w:r>
      <w:r>
        <w:t xml:space="preserve"> synonyymina. </w:t>
      </w:r>
      <w:r w:rsidR="0088388C">
        <w:t xml:space="preserve">Nykykielessä myös balttilaisperäinen </w:t>
      </w:r>
      <w:r w:rsidR="0088388C" w:rsidRPr="00FF75CD">
        <w:rPr>
          <w:i/>
          <w:iCs/>
        </w:rPr>
        <w:t>keli</w:t>
      </w:r>
      <w:r w:rsidR="0088388C">
        <w:t xml:space="preserve"> </w:t>
      </w:r>
      <w:r w:rsidR="00FF75CD">
        <w:t xml:space="preserve">on yhä tavallisempi sään merkityksessä, vaikka </w:t>
      </w:r>
      <w:r w:rsidR="00C26B22">
        <w:t>alun peri</w:t>
      </w:r>
      <w:r w:rsidR="00FF75CD">
        <w:t>n se on</w:t>
      </w:r>
      <w:r w:rsidR="00C26B22">
        <w:t xml:space="preserve"> </w:t>
      </w:r>
      <w:r w:rsidR="006712BC">
        <w:t>vii</w:t>
      </w:r>
      <w:r w:rsidR="00FF75CD">
        <w:t>ta</w:t>
      </w:r>
      <w:r w:rsidR="006712BC">
        <w:t>n</w:t>
      </w:r>
      <w:r w:rsidR="00FF75CD">
        <w:t xml:space="preserve">nut </w:t>
      </w:r>
      <w:r w:rsidR="00EC49AF">
        <w:t>tien tai maaston kulkukelpoisuut</w:t>
      </w:r>
      <w:r w:rsidR="006712BC">
        <w:t>een</w:t>
      </w:r>
      <w:r w:rsidR="00C90241">
        <w:t xml:space="preserve"> e</w:t>
      </w:r>
      <w:r w:rsidR="00C261D6">
        <w:t>tenkin</w:t>
      </w:r>
      <w:r w:rsidR="00C90241">
        <w:t xml:space="preserve"> talvisaikaan</w:t>
      </w:r>
      <w:r w:rsidR="00EC49AF">
        <w:t xml:space="preserve">. </w:t>
      </w:r>
    </w:p>
    <w:p w14:paraId="1382D220" w14:textId="694336AC" w:rsidR="00C861CF" w:rsidRDefault="00C261D6" w:rsidP="00C861CF">
      <w:r>
        <w:t>K</w:t>
      </w:r>
      <w:r w:rsidR="00427E69">
        <w:t xml:space="preserve">eskeisimpien sääilmiöiden nimityksistä löytyy </w:t>
      </w:r>
      <w:r w:rsidR="005106ED">
        <w:t xml:space="preserve">paljon </w:t>
      </w:r>
      <w:r w:rsidR="00427E69">
        <w:t xml:space="preserve">vanhoja aineksia. </w:t>
      </w:r>
      <w:r w:rsidR="00F644A7" w:rsidRPr="00D6085E">
        <w:rPr>
          <w:i/>
          <w:iCs/>
        </w:rPr>
        <w:t>Tuuli</w:t>
      </w:r>
      <w:r w:rsidR="00D8566C">
        <w:rPr>
          <w:i/>
          <w:iCs/>
        </w:rPr>
        <w:t xml:space="preserve"> </w:t>
      </w:r>
      <w:r w:rsidR="00D8566C">
        <w:t xml:space="preserve">on siitä erityinen, että sen </w:t>
      </w:r>
      <w:r w:rsidR="00A944D4">
        <w:t>vartalo</w:t>
      </w:r>
      <w:r w:rsidR="00F644A7">
        <w:t xml:space="preserve"> voi taipua sekä </w:t>
      </w:r>
      <w:r w:rsidR="00D6085E">
        <w:t xml:space="preserve">substantiivina että verbinä: </w:t>
      </w:r>
      <w:r w:rsidR="00D6085E" w:rsidRPr="00D6085E">
        <w:rPr>
          <w:i/>
          <w:iCs/>
        </w:rPr>
        <w:t>tuuli</w:t>
      </w:r>
      <w:r w:rsidR="00D6085E">
        <w:t xml:space="preserve"> </w:t>
      </w:r>
      <w:r w:rsidR="00D6085E" w:rsidRPr="00D6085E">
        <w:rPr>
          <w:i/>
          <w:iCs/>
        </w:rPr>
        <w:t>tuulee</w:t>
      </w:r>
      <w:r w:rsidR="00D6085E">
        <w:t xml:space="preserve">. </w:t>
      </w:r>
      <w:r w:rsidR="00C861CF">
        <w:t xml:space="preserve">Suomalais-ugrilaiseen sääsanastoon kuuluu myös </w:t>
      </w:r>
      <w:r w:rsidR="00C861CF" w:rsidRPr="009A455E">
        <w:rPr>
          <w:i/>
          <w:iCs/>
        </w:rPr>
        <w:t>pilvi</w:t>
      </w:r>
      <w:r w:rsidR="00C861CF">
        <w:t xml:space="preserve">. Siitä johdettu </w:t>
      </w:r>
      <w:proofErr w:type="spellStart"/>
      <w:r w:rsidR="00C861CF" w:rsidRPr="009A455E">
        <w:rPr>
          <w:i/>
          <w:iCs/>
        </w:rPr>
        <w:t>pilves</w:t>
      </w:r>
      <w:proofErr w:type="spellEnd"/>
      <w:r w:rsidR="00C861CF">
        <w:t xml:space="preserve"> on vanha varjon nimitys, joka yleiskielestä on saanut väistyä germaanisperäisen </w:t>
      </w:r>
      <w:r w:rsidR="00C861CF" w:rsidRPr="004F2C64">
        <w:rPr>
          <w:i/>
          <w:iCs/>
        </w:rPr>
        <w:t>varjon</w:t>
      </w:r>
      <w:r w:rsidR="00C861CF">
        <w:t xml:space="preserve"> tieltä. </w:t>
      </w:r>
    </w:p>
    <w:p w14:paraId="52C122A3" w14:textId="032A2500" w:rsidR="006C55F4" w:rsidRDefault="006C55F4" w:rsidP="00C861CF">
      <w:r>
        <w:t xml:space="preserve">Myös </w:t>
      </w:r>
      <w:r w:rsidRPr="00855D56">
        <w:rPr>
          <w:i/>
          <w:iCs/>
        </w:rPr>
        <w:t>lumi</w:t>
      </w:r>
      <w:r>
        <w:t xml:space="preserve"> ja </w:t>
      </w:r>
      <w:r w:rsidRPr="00855D56">
        <w:rPr>
          <w:i/>
          <w:iCs/>
        </w:rPr>
        <w:t>jää</w:t>
      </w:r>
      <w:r>
        <w:t xml:space="preserve"> </w:t>
      </w:r>
      <w:r w:rsidR="00E32FD3">
        <w:t>o</w:t>
      </w:r>
      <w:r>
        <w:t>vat suomalais-ugrilais</w:t>
      </w:r>
      <w:r w:rsidR="00E32FD3">
        <w:t>ta</w:t>
      </w:r>
      <w:r>
        <w:t xml:space="preserve"> per</w:t>
      </w:r>
      <w:r w:rsidR="00E32FD3">
        <w:t>ua</w:t>
      </w:r>
      <w:r>
        <w:t xml:space="preserve">. </w:t>
      </w:r>
      <w:r>
        <w:rPr>
          <w:i/>
          <w:iCs/>
        </w:rPr>
        <w:t>R</w:t>
      </w:r>
      <w:r w:rsidRPr="00853BEF">
        <w:rPr>
          <w:i/>
          <w:iCs/>
        </w:rPr>
        <w:t>ae</w:t>
      </w:r>
      <w:r>
        <w:rPr>
          <w:i/>
          <w:iCs/>
        </w:rPr>
        <w:t xml:space="preserve">tta </w:t>
      </w:r>
      <w:r>
        <w:t xml:space="preserve">on arveltu joko indoeurooppalaiseksi lainaksi tai sitten rakeiden ropinaa jäljitteleväksi kuvailusanaksi. </w:t>
      </w:r>
    </w:p>
    <w:p w14:paraId="0701994F" w14:textId="0FFD5DB5" w:rsidR="00945031" w:rsidRDefault="006145AC">
      <w:r w:rsidRPr="0088145A">
        <w:rPr>
          <w:i/>
          <w:iCs/>
        </w:rPr>
        <w:t>Sade</w:t>
      </w:r>
      <w:r>
        <w:t xml:space="preserve"> on johdos</w:t>
      </w:r>
      <w:r w:rsidR="0088145A">
        <w:t xml:space="preserve"> putoamista merkitsevästä verbistä </w:t>
      </w:r>
      <w:r w:rsidR="00785423" w:rsidRPr="00785423">
        <w:rPr>
          <w:i/>
          <w:iCs/>
        </w:rPr>
        <w:t>sataa</w:t>
      </w:r>
      <w:r w:rsidR="00785423">
        <w:t>.</w:t>
      </w:r>
      <w:r w:rsidR="0030710C">
        <w:t xml:space="preserve"> </w:t>
      </w:r>
      <w:r w:rsidR="00242B2E" w:rsidRPr="00875A37">
        <w:rPr>
          <w:i/>
          <w:iCs/>
        </w:rPr>
        <w:t>Sateenkaari</w:t>
      </w:r>
      <w:r w:rsidR="00242B2E">
        <w:t xml:space="preserve"> on muodostettu ikivanhoista aineksista, mutta </w:t>
      </w:r>
      <w:r w:rsidR="00543047">
        <w:t>yhdys</w:t>
      </w:r>
      <w:r w:rsidR="00242B2E">
        <w:t>s</w:t>
      </w:r>
      <w:r w:rsidR="000A6888">
        <w:t>ana</w:t>
      </w:r>
      <w:r w:rsidR="00543047">
        <w:t>na se</w:t>
      </w:r>
      <w:r w:rsidR="00242B2E">
        <w:t xml:space="preserve"> näyttää tulleen käyttöön vasta 1800-luvun alussa.</w:t>
      </w:r>
      <w:r w:rsidR="00177B92">
        <w:t xml:space="preserve"> Samassa merkityksessä o</w:t>
      </w:r>
      <w:r w:rsidR="00EA5623">
        <w:t>vat</w:t>
      </w:r>
      <w:r w:rsidR="00177B92">
        <w:t xml:space="preserve"> </w:t>
      </w:r>
      <w:r w:rsidR="00543047">
        <w:t xml:space="preserve">aiemmin </w:t>
      </w:r>
      <w:r w:rsidR="00EA5623">
        <w:t>esiintyneet</w:t>
      </w:r>
      <w:r w:rsidR="00177B92">
        <w:t xml:space="preserve"> </w:t>
      </w:r>
      <w:r w:rsidR="00177B92" w:rsidRPr="00177B92">
        <w:rPr>
          <w:i/>
          <w:iCs/>
        </w:rPr>
        <w:t>ilmankaari</w:t>
      </w:r>
      <w:r w:rsidR="00177B92">
        <w:t xml:space="preserve"> ja </w:t>
      </w:r>
      <w:r w:rsidR="00177B92" w:rsidRPr="00177B92">
        <w:rPr>
          <w:i/>
          <w:iCs/>
        </w:rPr>
        <w:t>taivaankaari</w:t>
      </w:r>
      <w:r w:rsidR="00EA5623">
        <w:t xml:space="preserve">, jotka toisaalta ovat tarkoittaneet myös ilmankantta tai taivaan kupua. </w:t>
      </w:r>
      <w:r w:rsidR="009B6F48">
        <w:t xml:space="preserve">Ennen uskottiin, että </w:t>
      </w:r>
      <w:r w:rsidR="00FF63D4">
        <w:t>maata ympäröi</w:t>
      </w:r>
      <w:r w:rsidR="005A0BB0">
        <w:t xml:space="preserve"> </w:t>
      </w:r>
      <w:r w:rsidR="00E85E78">
        <w:t xml:space="preserve">yksi tai useampi </w:t>
      </w:r>
      <w:r w:rsidR="005A0BB0">
        <w:t>kupumainen kansi</w:t>
      </w:r>
      <w:r w:rsidR="00086CAB">
        <w:t xml:space="preserve">, jossa oli reikiä eli </w:t>
      </w:r>
      <w:r w:rsidR="000D051B">
        <w:t xml:space="preserve">valoa loistavia </w:t>
      </w:r>
      <w:r w:rsidR="00086CAB">
        <w:t xml:space="preserve">tähtiä. </w:t>
      </w:r>
      <w:r w:rsidR="000D051B">
        <w:t xml:space="preserve">Kuvun </w:t>
      </w:r>
      <w:r w:rsidR="00946148">
        <w:t>yläpuolella</w:t>
      </w:r>
      <w:r w:rsidR="000D051B">
        <w:t xml:space="preserve"> olivat jumalien asuinsijat</w:t>
      </w:r>
      <w:r w:rsidR="008942F5">
        <w:t xml:space="preserve">. </w:t>
      </w:r>
    </w:p>
    <w:p w14:paraId="6B71264B" w14:textId="3AB86E0E" w:rsidR="00C3745D" w:rsidRDefault="0059514D">
      <w:r>
        <w:t xml:space="preserve">Mikael Agricola esitteli psalmien kirjan esipuheessa joukon muinaisten </w:t>
      </w:r>
      <w:r w:rsidR="00D752E9">
        <w:t>suomala</w:t>
      </w:r>
      <w:r>
        <w:t xml:space="preserve">isten </w:t>
      </w:r>
      <w:r w:rsidR="00300BF7">
        <w:t xml:space="preserve">jumalia. </w:t>
      </w:r>
      <w:r w:rsidR="00300BF7" w:rsidRPr="00864C0D">
        <w:rPr>
          <w:i/>
          <w:iCs/>
        </w:rPr>
        <w:t>Ilmarisen</w:t>
      </w:r>
      <w:r w:rsidR="00300BF7">
        <w:t xml:space="preserve"> hän mainitsi </w:t>
      </w:r>
      <w:r w:rsidR="00F00D72">
        <w:t xml:space="preserve">rauhan, ilman ja matkamiesten </w:t>
      </w:r>
      <w:r w:rsidR="00864C0D">
        <w:t>suojelijana.</w:t>
      </w:r>
      <w:r w:rsidR="000B1E2E">
        <w:t xml:space="preserve"> </w:t>
      </w:r>
      <w:r w:rsidR="005C5D75">
        <w:t xml:space="preserve">Varsinainen </w:t>
      </w:r>
      <w:r w:rsidR="00254A8C">
        <w:t>ilmojen isäntä</w:t>
      </w:r>
      <w:r w:rsidR="005C5D75">
        <w:t xml:space="preserve"> oli kuitenkin </w:t>
      </w:r>
      <w:r w:rsidR="005C5D75" w:rsidRPr="00284142">
        <w:rPr>
          <w:i/>
          <w:iCs/>
        </w:rPr>
        <w:t>Ukko</w:t>
      </w:r>
      <w:r w:rsidR="005C5D75">
        <w:t>,</w:t>
      </w:r>
      <w:r w:rsidR="00BB15BC">
        <w:t xml:space="preserve"> joka sääteli </w:t>
      </w:r>
      <w:r w:rsidR="00E60692">
        <w:t xml:space="preserve">säät viljan kasvatukseen sopiviksi. </w:t>
      </w:r>
      <w:r w:rsidR="0026770F" w:rsidRPr="00284142">
        <w:rPr>
          <w:i/>
          <w:iCs/>
        </w:rPr>
        <w:t>Ukon</w:t>
      </w:r>
      <w:r w:rsidR="0026770F">
        <w:t xml:space="preserve"> </w:t>
      </w:r>
      <w:r w:rsidR="0073413E">
        <w:t>suopeus taattiin</w:t>
      </w:r>
      <w:r w:rsidR="0026770F">
        <w:t xml:space="preserve"> </w:t>
      </w:r>
      <w:r w:rsidR="007C31B4">
        <w:t xml:space="preserve">järjestämällä </w:t>
      </w:r>
      <w:r w:rsidR="0026770F">
        <w:t xml:space="preserve">kylvötöiden päätteeksi </w:t>
      </w:r>
      <w:r w:rsidR="006F169C">
        <w:t xml:space="preserve">hurjat pidot, </w:t>
      </w:r>
      <w:r w:rsidR="00587212">
        <w:rPr>
          <w:i/>
          <w:iCs/>
        </w:rPr>
        <w:t>U</w:t>
      </w:r>
      <w:r w:rsidR="005054F0" w:rsidRPr="00BC7E35">
        <w:rPr>
          <w:i/>
          <w:iCs/>
        </w:rPr>
        <w:t>kon</w:t>
      </w:r>
      <w:r w:rsidR="005054F0">
        <w:t xml:space="preserve"> vakat, </w:t>
      </w:r>
      <w:r w:rsidR="006F169C">
        <w:t>joissa juotiin</w:t>
      </w:r>
      <w:r w:rsidR="005108B0">
        <w:t xml:space="preserve">, </w:t>
      </w:r>
      <w:r w:rsidR="006F169C">
        <w:t>naitiin</w:t>
      </w:r>
      <w:r w:rsidR="00F3285C">
        <w:t xml:space="preserve"> ja tehtiin kaikenlaista häpeällistä</w:t>
      </w:r>
      <w:r w:rsidR="006F169C">
        <w:t xml:space="preserve">. </w:t>
      </w:r>
    </w:p>
    <w:p w14:paraId="27DE719E" w14:textId="11273FFB" w:rsidR="008208D8" w:rsidRDefault="0089082A">
      <w:r>
        <w:t xml:space="preserve">Vanhaa miestä merkitsevä </w:t>
      </w:r>
      <w:r w:rsidRPr="00FC30B5">
        <w:rPr>
          <w:i/>
          <w:iCs/>
        </w:rPr>
        <w:t>ukko</w:t>
      </w:r>
      <w:r w:rsidR="008B35D8">
        <w:t xml:space="preserve"> on</w:t>
      </w:r>
      <w:r w:rsidR="00FC30B5">
        <w:t xml:space="preserve"> samaa juurta kuin </w:t>
      </w:r>
      <w:r w:rsidR="00FC30B5" w:rsidRPr="00FC30B5">
        <w:rPr>
          <w:i/>
          <w:iCs/>
        </w:rPr>
        <w:t>uros</w:t>
      </w:r>
      <w:r w:rsidR="00FC30B5">
        <w:t>.</w:t>
      </w:r>
      <w:r w:rsidR="00AB6313">
        <w:t xml:space="preserve"> T</w:t>
      </w:r>
      <w:r w:rsidR="009D3EE5">
        <w:t>ätä on aiemmin pidetty ikivanhana perintösanana, mutta nykykäsityksen mukaan se on vanha germaaninen laina, joka on alkuaan tarkoittanut urospuolista eläintä</w:t>
      </w:r>
      <w:r w:rsidR="00E979C7">
        <w:t xml:space="preserve">, etenkin </w:t>
      </w:r>
      <w:r w:rsidR="004662DB">
        <w:t xml:space="preserve">alkuhärkää. </w:t>
      </w:r>
      <w:r w:rsidR="00550922">
        <w:t xml:space="preserve">Suomessa alkuhärkiä ei </w:t>
      </w:r>
      <w:r w:rsidR="007B67A6">
        <w:t xml:space="preserve">tiettävästi </w:t>
      </w:r>
      <w:r w:rsidR="00550922">
        <w:t>koskaan ole ollut, joten hyvä sana on vapautunut muuhun käyttöön.</w:t>
      </w:r>
    </w:p>
    <w:sectPr w:rsidR="008208D8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1312"/>
    <w:rsid w:val="00086CAB"/>
    <w:rsid w:val="0009198F"/>
    <w:rsid w:val="000A6888"/>
    <w:rsid w:val="000B1E2E"/>
    <w:rsid w:val="000D051B"/>
    <w:rsid w:val="000F40AF"/>
    <w:rsid w:val="00177B92"/>
    <w:rsid w:val="001836CB"/>
    <w:rsid w:val="00187288"/>
    <w:rsid w:val="001E2909"/>
    <w:rsid w:val="00242B2E"/>
    <w:rsid w:val="00254A8C"/>
    <w:rsid w:val="0026770F"/>
    <w:rsid w:val="00284142"/>
    <w:rsid w:val="00300BF7"/>
    <w:rsid w:val="00304D62"/>
    <w:rsid w:val="0030710C"/>
    <w:rsid w:val="00323ECA"/>
    <w:rsid w:val="00357C85"/>
    <w:rsid w:val="00361312"/>
    <w:rsid w:val="003D3EC9"/>
    <w:rsid w:val="00412404"/>
    <w:rsid w:val="004248F9"/>
    <w:rsid w:val="00427E69"/>
    <w:rsid w:val="004662DB"/>
    <w:rsid w:val="00490F6A"/>
    <w:rsid w:val="00493B5E"/>
    <w:rsid w:val="00494AFD"/>
    <w:rsid w:val="004F2C64"/>
    <w:rsid w:val="005054F0"/>
    <w:rsid w:val="005106ED"/>
    <w:rsid w:val="005108B0"/>
    <w:rsid w:val="00543047"/>
    <w:rsid w:val="00550922"/>
    <w:rsid w:val="0056517F"/>
    <w:rsid w:val="00574DA9"/>
    <w:rsid w:val="00587212"/>
    <w:rsid w:val="0059514D"/>
    <w:rsid w:val="005A0BB0"/>
    <w:rsid w:val="005C5D75"/>
    <w:rsid w:val="005F615D"/>
    <w:rsid w:val="006145AC"/>
    <w:rsid w:val="006712BC"/>
    <w:rsid w:val="006C55F4"/>
    <w:rsid w:val="006F169C"/>
    <w:rsid w:val="0072738C"/>
    <w:rsid w:val="0073413E"/>
    <w:rsid w:val="00770836"/>
    <w:rsid w:val="00785423"/>
    <w:rsid w:val="007B67A6"/>
    <w:rsid w:val="007C31B4"/>
    <w:rsid w:val="008208D8"/>
    <w:rsid w:val="00853BEF"/>
    <w:rsid w:val="00855D56"/>
    <w:rsid w:val="00864C0D"/>
    <w:rsid w:val="00875A37"/>
    <w:rsid w:val="0088145A"/>
    <w:rsid w:val="0088388C"/>
    <w:rsid w:val="0089082A"/>
    <w:rsid w:val="008942F5"/>
    <w:rsid w:val="008B35D8"/>
    <w:rsid w:val="008D1B8D"/>
    <w:rsid w:val="00945031"/>
    <w:rsid w:val="00946148"/>
    <w:rsid w:val="009534A3"/>
    <w:rsid w:val="00967FC4"/>
    <w:rsid w:val="009A455E"/>
    <w:rsid w:val="009B6F48"/>
    <w:rsid w:val="009D3EE5"/>
    <w:rsid w:val="009E7F1D"/>
    <w:rsid w:val="009F7B75"/>
    <w:rsid w:val="00A411C9"/>
    <w:rsid w:val="00A86532"/>
    <w:rsid w:val="00A944D4"/>
    <w:rsid w:val="00AB6313"/>
    <w:rsid w:val="00AD1508"/>
    <w:rsid w:val="00BB15BC"/>
    <w:rsid w:val="00BC7E35"/>
    <w:rsid w:val="00C032DB"/>
    <w:rsid w:val="00C13AA8"/>
    <w:rsid w:val="00C261D6"/>
    <w:rsid w:val="00C26B22"/>
    <w:rsid w:val="00C3745D"/>
    <w:rsid w:val="00C551F7"/>
    <w:rsid w:val="00C814B6"/>
    <w:rsid w:val="00C861CF"/>
    <w:rsid w:val="00C90241"/>
    <w:rsid w:val="00D01BC1"/>
    <w:rsid w:val="00D6085E"/>
    <w:rsid w:val="00D752E9"/>
    <w:rsid w:val="00D8566C"/>
    <w:rsid w:val="00E32FD3"/>
    <w:rsid w:val="00E60692"/>
    <w:rsid w:val="00E85E78"/>
    <w:rsid w:val="00E979C7"/>
    <w:rsid w:val="00EA5623"/>
    <w:rsid w:val="00EC49AF"/>
    <w:rsid w:val="00F00D72"/>
    <w:rsid w:val="00F3285C"/>
    <w:rsid w:val="00F644A7"/>
    <w:rsid w:val="00F92BB0"/>
    <w:rsid w:val="00F9539A"/>
    <w:rsid w:val="00FC30B5"/>
    <w:rsid w:val="00FD3631"/>
    <w:rsid w:val="00FF63D4"/>
    <w:rsid w:val="00FF75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1385BF"/>
  <w15:chartTrackingRefBased/>
  <w15:docId w15:val="{9DB8B766-EC66-4493-9284-6145506B7A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253</Words>
  <Characters>2051</Characters>
  <Application>Microsoft Office Word</Application>
  <DocSecurity>0</DocSecurity>
  <Lines>17</Lines>
  <Paragraphs>4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Kaisa Häkkinen</dc:creator>
  <cp:keywords/>
  <dc:description/>
  <cp:lastModifiedBy>Kaisa Häkkinen</cp:lastModifiedBy>
  <cp:revision>2</cp:revision>
  <dcterms:created xsi:type="dcterms:W3CDTF">2021-01-27T20:38:00Z</dcterms:created>
  <dcterms:modified xsi:type="dcterms:W3CDTF">2021-01-27T20:38:00Z</dcterms:modified>
</cp:coreProperties>
</file>